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32" w:rsidRDefault="001F6D32" w:rsidP="001F6D32">
      <w:pPr>
        <w:spacing w:line="520" w:lineRule="exact"/>
        <w:ind w:firstLineChars="500" w:firstLine="1400"/>
        <w:rPr>
          <w:rFonts w:ascii="宋体" w:hAnsi="宋体" w:hint="eastAsia"/>
          <w:b/>
          <w:sz w:val="28"/>
          <w:szCs w:val="28"/>
        </w:rPr>
      </w:pPr>
      <w:r w:rsidRPr="00B61D97">
        <w:rPr>
          <w:rFonts w:ascii="宋体" w:hAnsi="宋体" w:hint="eastAsia"/>
          <w:sz w:val="28"/>
          <w:szCs w:val="28"/>
        </w:rPr>
        <w:t xml:space="preserve">表二：  </w:t>
      </w:r>
      <w:r>
        <w:rPr>
          <w:rFonts w:ascii="宋体" w:hAnsi="宋体" w:hint="eastAsia"/>
          <w:sz w:val="28"/>
          <w:szCs w:val="28"/>
        </w:rPr>
        <w:t xml:space="preserve"> </w:t>
      </w:r>
      <w:r w:rsidRPr="00B61D97">
        <w:rPr>
          <w:rFonts w:ascii="宋体" w:hAnsi="宋体" w:hint="eastAsia"/>
          <w:b/>
          <w:sz w:val="28"/>
          <w:szCs w:val="28"/>
        </w:rPr>
        <w:t>学生公寓住宿费标准一览表</w:t>
      </w:r>
    </w:p>
    <w:p w:rsidR="001F6D32" w:rsidRPr="00B61D97" w:rsidRDefault="001F6D32" w:rsidP="001F6D32">
      <w:pPr>
        <w:spacing w:line="520" w:lineRule="exact"/>
        <w:ind w:firstLineChars="300" w:firstLine="84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（</w:t>
      </w:r>
      <w:r w:rsidRPr="00D95914">
        <w:rPr>
          <w:rFonts w:hint="eastAsia"/>
          <w:sz w:val="24"/>
        </w:rPr>
        <w:t>收费依据：川教（</w:t>
      </w:r>
      <w:r w:rsidRPr="00D95914">
        <w:rPr>
          <w:rFonts w:hint="eastAsia"/>
          <w:sz w:val="24"/>
        </w:rPr>
        <w:t>2007</w:t>
      </w:r>
      <w:r w:rsidRPr="00D95914">
        <w:rPr>
          <w:rFonts w:hint="eastAsia"/>
          <w:sz w:val="24"/>
        </w:rPr>
        <w:t>）</w:t>
      </w:r>
      <w:r w:rsidRPr="00D95914">
        <w:rPr>
          <w:rFonts w:hint="eastAsia"/>
          <w:sz w:val="24"/>
        </w:rPr>
        <w:t>190</w:t>
      </w:r>
      <w:r w:rsidRPr="00D95914">
        <w:rPr>
          <w:rFonts w:hint="eastAsia"/>
          <w:sz w:val="24"/>
        </w:rPr>
        <w:t>号文件</w:t>
      </w:r>
      <w:r>
        <w:rPr>
          <w:rFonts w:hint="eastAsia"/>
          <w:sz w:val="24"/>
        </w:rPr>
        <w:t>）</w:t>
      </w:r>
    </w:p>
    <w:tbl>
      <w:tblPr>
        <w:tblW w:w="7380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000"/>
      </w:tblPr>
      <w:tblGrid>
        <w:gridCol w:w="1800"/>
        <w:gridCol w:w="3600"/>
        <w:gridCol w:w="1980"/>
      </w:tblGrid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B61D97">
              <w:rPr>
                <w:rFonts w:ascii="宋体" w:hAnsi="宋体" w:hint="eastAsia"/>
                <w:b/>
                <w:sz w:val="24"/>
              </w:rPr>
              <w:t>校  区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B61D97">
              <w:rPr>
                <w:rFonts w:ascii="宋体" w:hAnsi="宋体" w:hint="eastAsia"/>
                <w:b/>
                <w:sz w:val="24"/>
              </w:rPr>
              <w:t>宿舍栋号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6D32" w:rsidRPr="00B61D97" w:rsidRDefault="001F6D32" w:rsidP="0088133B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B61D97">
              <w:rPr>
                <w:rFonts w:ascii="宋体" w:hAnsi="宋体" w:hint="eastAsia"/>
                <w:b/>
                <w:sz w:val="24"/>
              </w:rPr>
              <w:t>标准（元/年.生）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800" w:type="dxa"/>
            <w:vMerge w:val="restart"/>
            <w:tcBorders>
              <w:top w:val="single" w:sz="12" w:space="0" w:color="auto"/>
            </w:tcBorders>
            <w:vAlign w:val="center"/>
          </w:tcPr>
          <w:p w:rsidR="001F6D32" w:rsidRPr="00B61D97" w:rsidRDefault="001F6D32" w:rsidP="0088133B">
            <w:pPr>
              <w:ind w:left="236" w:hangingChars="98" w:hanging="236"/>
              <w:rPr>
                <w:rFonts w:ascii="宋体" w:hAnsi="宋体" w:hint="eastAsia"/>
                <w:b/>
                <w:sz w:val="24"/>
              </w:rPr>
            </w:pPr>
            <w:r w:rsidRPr="00B61D97">
              <w:rPr>
                <w:rFonts w:ascii="宋体" w:hAnsi="宋体" w:hint="eastAsia"/>
                <w:b/>
                <w:sz w:val="24"/>
              </w:rPr>
              <w:t>汇东校区（南）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B61D97">
              <w:rPr>
                <w:rFonts w:ascii="宋体" w:hAnsi="宋体" w:hint="eastAsia"/>
                <w:sz w:val="24"/>
              </w:rPr>
              <w:t>2舍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1200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B61D97">
              <w:rPr>
                <w:rFonts w:ascii="宋体" w:hAnsi="宋体" w:hint="eastAsia"/>
                <w:sz w:val="24"/>
              </w:rPr>
              <w:t>3舍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550" w:firstLine="1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B61D97">
              <w:rPr>
                <w:rFonts w:ascii="宋体" w:hAnsi="宋体" w:hint="eastAsia"/>
                <w:sz w:val="24"/>
              </w:rPr>
              <w:t>4舍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550" w:firstLine="1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B61D97">
              <w:rPr>
                <w:rFonts w:ascii="宋体" w:hAnsi="宋体" w:hint="eastAsia"/>
                <w:sz w:val="24"/>
              </w:rPr>
              <w:t>5舍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1200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550" w:firstLine="1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B61D97">
              <w:rPr>
                <w:rFonts w:ascii="宋体" w:hAnsi="宋体" w:hint="eastAsia"/>
                <w:sz w:val="24"/>
              </w:rPr>
              <w:t>6舍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7舍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10舍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11舍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12舍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 w:val="restart"/>
            <w:vAlign w:val="center"/>
          </w:tcPr>
          <w:p w:rsidR="001F6D32" w:rsidRPr="00B61D97" w:rsidRDefault="001F6D32" w:rsidP="0088133B">
            <w:pPr>
              <w:ind w:left="236" w:hangingChars="98" w:hanging="236"/>
              <w:rPr>
                <w:rFonts w:ascii="宋体" w:hAnsi="宋体" w:hint="eastAsia"/>
                <w:b/>
                <w:sz w:val="24"/>
              </w:rPr>
            </w:pPr>
            <w:r w:rsidRPr="00B61D97">
              <w:rPr>
                <w:rFonts w:ascii="宋体" w:hAnsi="宋体" w:hint="eastAsia"/>
                <w:b/>
                <w:sz w:val="24"/>
              </w:rPr>
              <w:t>汇东校区（北）</w:t>
            </w: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550" w:firstLine="1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B61D97">
              <w:rPr>
                <w:rFonts w:ascii="宋体" w:hAnsi="宋体" w:hint="eastAsia"/>
                <w:sz w:val="24"/>
              </w:rPr>
              <w:t>1舍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700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700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700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4舍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1F6D32" w:rsidRPr="00B61D97" w:rsidRDefault="001F6D32" w:rsidP="0088133B">
            <w:pPr>
              <w:ind w:firstLineChars="600" w:firstLine="1440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5舍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1000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1F6D32" w:rsidRPr="00BC5A6D" w:rsidRDefault="001F6D32" w:rsidP="0088133B">
            <w:pPr>
              <w:rPr>
                <w:rFonts w:ascii="宋体" w:hAnsi="宋体" w:hint="eastAsia"/>
                <w:sz w:val="24"/>
              </w:rPr>
            </w:pPr>
            <w:r w:rsidRPr="00BC5A6D">
              <w:rPr>
                <w:rFonts w:ascii="宋体" w:hAnsi="宋体" w:hint="eastAsia"/>
                <w:sz w:val="24"/>
              </w:rPr>
              <w:t xml:space="preserve">            6舍</w:t>
            </w:r>
          </w:p>
        </w:tc>
        <w:tc>
          <w:tcPr>
            <w:tcW w:w="1980" w:type="dxa"/>
            <w:vAlign w:val="center"/>
          </w:tcPr>
          <w:p w:rsidR="001F6D32" w:rsidRPr="00BC5A6D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C5A6D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00" w:type="dxa"/>
            <w:vMerge w:val="restart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/>
                <w:b/>
                <w:sz w:val="24"/>
              </w:rPr>
            </w:pPr>
            <w:r w:rsidRPr="00B61D97">
              <w:rPr>
                <w:rFonts w:ascii="宋体" w:hAnsi="宋体" w:hint="eastAsia"/>
                <w:b/>
                <w:sz w:val="24"/>
              </w:rPr>
              <w:t>营盘校区</w:t>
            </w:r>
          </w:p>
          <w:p w:rsidR="001F6D32" w:rsidRPr="00B61D97" w:rsidRDefault="001F6D32" w:rsidP="0088133B">
            <w:pPr>
              <w:rPr>
                <w:rFonts w:ascii="宋体" w:hAnsi="宋体"/>
                <w:b/>
                <w:sz w:val="24"/>
              </w:rPr>
            </w:pPr>
          </w:p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600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2舍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3舍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4舍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5舍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6舍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6舍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1200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7舍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500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700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700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10舍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11舍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400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800" w:type="dxa"/>
            <w:vMerge w:val="restart"/>
            <w:vAlign w:val="center"/>
          </w:tcPr>
          <w:p w:rsidR="001F6D32" w:rsidRPr="00B61D97" w:rsidRDefault="001F6D32" w:rsidP="0088133B">
            <w:pPr>
              <w:ind w:firstLineChars="49" w:firstLine="118"/>
              <w:rPr>
                <w:rFonts w:ascii="宋体" w:hAnsi="宋体" w:hint="eastAsia"/>
                <w:b/>
                <w:sz w:val="24"/>
              </w:rPr>
            </w:pPr>
            <w:r w:rsidRPr="00B61D97">
              <w:rPr>
                <w:rFonts w:ascii="宋体" w:hAnsi="宋体" w:hint="eastAsia"/>
                <w:b/>
                <w:sz w:val="24"/>
              </w:rPr>
              <w:t>黄岭校区</w:t>
            </w: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2舍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3舍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4舍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5舍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1000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6舍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7舍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9舍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10舍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1000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10舍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800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团结楼1舍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600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团结楼2舍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600</w:t>
            </w:r>
          </w:p>
        </w:tc>
      </w:tr>
      <w:tr w:rsidR="001F6D32" w:rsidRPr="005930C0" w:rsidTr="0088133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800" w:type="dxa"/>
            <w:vMerge/>
            <w:vAlign w:val="center"/>
          </w:tcPr>
          <w:p w:rsidR="001F6D32" w:rsidRPr="00B61D97" w:rsidRDefault="001F6D32" w:rsidP="0088133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团结楼3舍</w:t>
            </w:r>
          </w:p>
        </w:tc>
        <w:tc>
          <w:tcPr>
            <w:tcW w:w="1980" w:type="dxa"/>
            <w:vAlign w:val="center"/>
          </w:tcPr>
          <w:p w:rsidR="001F6D32" w:rsidRPr="00B61D97" w:rsidRDefault="001F6D32" w:rsidP="0088133B">
            <w:pPr>
              <w:jc w:val="center"/>
              <w:rPr>
                <w:rFonts w:ascii="宋体" w:hAnsi="宋体" w:hint="eastAsia"/>
                <w:sz w:val="24"/>
              </w:rPr>
            </w:pPr>
            <w:r w:rsidRPr="00B61D97">
              <w:rPr>
                <w:rFonts w:ascii="宋体" w:hAnsi="宋体" w:hint="eastAsia"/>
                <w:sz w:val="24"/>
              </w:rPr>
              <w:t>600</w:t>
            </w:r>
          </w:p>
        </w:tc>
      </w:tr>
    </w:tbl>
    <w:p w:rsidR="001F6D32" w:rsidRPr="007E2404" w:rsidRDefault="001F6D32" w:rsidP="001F6D32">
      <w:pPr>
        <w:ind w:left="555"/>
        <w:rPr>
          <w:rFonts w:ascii="宋体" w:hAnsi="宋体" w:cs="宋体" w:hint="eastAsia"/>
          <w:kern w:val="0"/>
          <w:sz w:val="24"/>
        </w:rPr>
      </w:pPr>
    </w:p>
    <w:p w:rsidR="001F6D32" w:rsidRDefault="001F6D32" w:rsidP="001F6D32">
      <w:pPr>
        <w:rPr>
          <w:rFonts w:hint="eastAsia"/>
        </w:rPr>
      </w:pPr>
    </w:p>
    <w:p w:rsidR="001F6D32" w:rsidRDefault="001F6D32" w:rsidP="001F6D32">
      <w:pPr>
        <w:rPr>
          <w:rFonts w:hint="eastAsia"/>
        </w:rPr>
      </w:pPr>
    </w:p>
    <w:p w:rsidR="001F6D32" w:rsidRDefault="001F6D32" w:rsidP="001F6D32"/>
    <w:p w:rsidR="00AB5FE9" w:rsidRDefault="00AB5FE9"/>
    <w:sectPr w:rsidR="00AB5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D32"/>
    <w:rsid w:val="00020404"/>
    <w:rsid w:val="00023925"/>
    <w:rsid w:val="00031E39"/>
    <w:rsid w:val="00065584"/>
    <w:rsid w:val="00073A8F"/>
    <w:rsid w:val="000824AB"/>
    <w:rsid w:val="00087625"/>
    <w:rsid w:val="000A2D31"/>
    <w:rsid w:val="000E2C2D"/>
    <w:rsid w:val="000E3976"/>
    <w:rsid w:val="000F21F5"/>
    <w:rsid w:val="0011089A"/>
    <w:rsid w:val="001237C0"/>
    <w:rsid w:val="001239D3"/>
    <w:rsid w:val="00125FA8"/>
    <w:rsid w:val="00160836"/>
    <w:rsid w:val="00161671"/>
    <w:rsid w:val="00163BD9"/>
    <w:rsid w:val="001803FD"/>
    <w:rsid w:val="001A5D7A"/>
    <w:rsid w:val="001B3970"/>
    <w:rsid w:val="001B4909"/>
    <w:rsid w:val="001C1106"/>
    <w:rsid w:val="001D680E"/>
    <w:rsid w:val="001E0C29"/>
    <w:rsid w:val="001F2566"/>
    <w:rsid w:val="001F6D32"/>
    <w:rsid w:val="00205579"/>
    <w:rsid w:val="002066F2"/>
    <w:rsid w:val="00213F60"/>
    <w:rsid w:val="002152F2"/>
    <w:rsid w:val="00220F45"/>
    <w:rsid w:val="00221716"/>
    <w:rsid w:val="00221D4C"/>
    <w:rsid w:val="00240DA2"/>
    <w:rsid w:val="00294D51"/>
    <w:rsid w:val="002E2E41"/>
    <w:rsid w:val="003161CD"/>
    <w:rsid w:val="00353DD1"/>
    <w:rsid w:val="003B1A81"/>
    <w:rsid w:val="003B45E6"/>
    <w:rsid w:val="003C4D9C"/>
    <w:rsid w:val="003D5B3A"/>
    <w:rsid w:val="003D7EC1"/>
    <w:rsid w:val="003E57E4"/>
    <w:rsid w:val="003F5D24"/>
    <w:rsid w:val="003F64D7"/>
    <w:rsid w:val="004547C7"/>
    <w:rsid w:val="00455C6F"/>
    <w:rsid w:val="004665BB"/>
    <w:rsid w:val="00476CE4"/>
    <w:rsid w:val="004D120B"/>
    <w:rsid w:val="00510A31"/>
    <w:rsid w:val="005173FC"/>
    <w:rsid w:val="0052774E"/>
    <w:rsid w:val="00535B65"/>
    <w:rsid w:val="00547E4F"/>
    <w:rsid w:val="005512F8"/>
    <w:rsid w:val="00572CE2"/>
    <w:rsid w:val="005A0A8E"/>
    <w:rsid w:val="005A2832"/>
    <w:rsid w:val="005C0A9C"/>
    <w:rsid w:val="006075C7"/>
    <w:rsid w:val="00625C0A"/>
    <w:rsid w:val="00630263"/>
    <w:rsid w:val="006C5605"/>
    <w:rsid w:val="006E2884"/>
    <w:rsid w:val="006F43C6"/>
    <w:rsid w:val="006F7D03"/>
    <w:rsid w:val="007409AE"/>
    <w:rsid w:val="00767815"/>
    <w:rsid w:val="00784808"/>
    <w:rsid w:val="007910F9"/>
    <w:rsid w:val="00791DBE"/>
    <w:rsid w:val="007945C6"/>
    <w:rsid w:val="007D1D8A"/>
    <w:rsid w:val="00814725"/>
    <w:rsid w:val="00856388"/>
    <w:rsid w:val="008834FC"/>
    <w:rsid w:val="00884B7B"/>
    <w:rsid w:val="008C068A"/>
    <w:rsid w:val="008C44EB"/>
    <w:rsid w:val="008D612E"/>
    <w:rsid w:val="00912AFA"/>
    <w:rsid w:val="00915478"/>
    <w:rsid w:val="009466CC"/>
    <w:rsid w:val="00954A4D"/>
    <w:rsid w:val="009557C1"/>
    <w:rsid w:val="00957E47"/>
    <w:rsid w:val="00984FF4"/>
    <w:rsid w:val="00A065F9"/>
    <w:rsid w:val="00A12CA6"/>
    <w:rsid w:val="00A2707B"/>
    <w:rsid w:val="00A32EFB"/>
    <w:rsid w:val="00A3310F"/>
    <w:rsid w:val="00A442F1"/>
    <w:rsid w:val="00A868D5"/>
    <w:rsid w:val="00A90590"/>
    <w:rsid w:val="00AB5FE9"/>
    <w:rsid w:val="00B1736C"/>
    <w:rsid w:val="00B44A1C"/>
    <w:rsid w:val="00B50E53"/>
    <w:rsid w:val="00B55511"/>
    <w:rsid w:val="00B720BF"/>
    <w:rsid w:val="00BB3DE2"/>
    <w:rsid w:val="00BC03FA"/>
    <w:rsid w:val="00C172C0"/>
    <w:rsid w:val="00C178ED"/>
    <w:rsid w:val="00C36C0E"/>
    <w:rsid w:val="00C475AA"/>
    <w:rsid w:val="00C87592"/>
    <w:rsid w:val="00CC2DBF"/>
    <w:rsid w:val="00CC6BC8"/>
    <w:rsid w:val="00CD0C29"/>
    <w:rsid w:val="00CE32D8"/>
    <w:rsid w:val="00CE5732"/>
    <w:rsid w:val="00D90AD2"/>
    <w:rsid w:val="00DC1DFC"/>
    <w:rsid w:val="00DD0F7C"/>
    <w:rsid w:val="00DF35F5"/>
    <w:rsid w:val="00DF7F0C"/>
    <w:rsid w:val="00E12486"/>
    <w:rsid w:val="00E1384E"/>
    <w:rsid w:val="00E16A58"/>
    <w:rsid w:val="00E4058E"/>
    <w:rsid w:val="00E60A8F"/>
    <w:rsid w:val="00ED12AD"/>
    <w:rsid w:val="00EF08E6"/>
    <w:rsid w:val="00EF7C97"/>
    <w:rsid w:val="00F04036"/>
    <w:rsid w:val="00F07BDC"/>
    <w:rsid w:val="00F26330"/>
    <w:rsid w:val="00F51A58"/>
    <w:rsid w:val="00F52034"/>
    <w:rsid w:val="00F81C02"/>
    <w:rsid w:val="00F91157"/>
    <w:rsid w:val="00FE22C6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www.upanboot.com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何海东</dc:creator>
  <cp:lastModifiedBy>何海东</cp:lastModifiedBy>
  <cp:revision>1</cp:revision>
  <dcterms:created xsi:type="dcterms:W3CDTF">2015-07-16T01:04:00Z</dcterms:created>
  <dcterms:modified xsi:type="dcterms:W3CDTF">2015-07-16T01:05:00Z</dcterms:modified>
</cp:coreProperties>
</file>